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D" w:rsidRDefault="00F53BAD" w:rsidP="00F53BAD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53BAD" w:rsidRDefault="00F53BAD" w:rsidP="00F53BAD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F53BAD" w:rsidRDefault="00F53BAD" w:rsidP="00F53BAD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Новорогачинская СШ</w:t>
      </w:r>
    </w:p>
    <w:p w:rsidR="00F53BAD" w:rsidRDefault="00F53BAD" w:rsidP="00F53BAD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____________М.И. Денисов</w:t>
      </w:r>
    </w:p>
    <w:p w:rsidR="00F53BAD" w:rsidRDefault="00F53BAD" w:rsidP="00F53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BAD" w:rsidRDefault="00F53BAD" w:rsidP="00F53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BAD" w:rsidRDefault="00F53BAD" w:rsidP="00F53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BAD" w:rsidRDefault="00F53BAD" w:rsidP="00F53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BAD" w:rsidRDefault="00F53BAD" w:rsidP="00F53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BAD" w:rsidRDefault="00F53BAD" w:rsidP="00F53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BAD" w:rsidRDefault="00F53BAD" w:rsidP="00F53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BAD" w:rsidRDefault="00F53BAD" w:rsidP="00F53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BAD" w:rsidRDefault="00F53BAD" w:rsidP="00F53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412DAC" w:rsidRPr="00412DAC" w:rsidRDefault="00412DAC" w:rsidP="00F53BA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2DAC">
        <w:rPr>
          <w:rFonts w:ascii="Times New Roman" w:hAnsi="Times New Roman" w:cs="Times New Roman"/>
          <w:sz w:val="36"/>
          <w:szCs w:val="36"/>
        </w:rPr>
        <w:t>для обучающихся с умственной отсталостью /интеллектуальными нарушениями/</w:t>
      </w: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муниципального бюджетного </w:t>
      </w: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общеобразовательного учреждения </w:t>
      </w: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«Норогачинская средняя школа»</w:t>
      </w: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/начальная школа/</w:t>
      </w: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3BAD" w:rsidRDefault="00F53BAD" w:rsidP="00412D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3BAD" w:rsidRDefault="00F53BAD" w:rsidP="00F53BA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3BAD" w:rsidRDefault="00F53BAD" w:rsidP="00F53B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 – 2017</w:t>
      </w:r>
    </w:p>
    <w:p w:rsidR="0070259A" w:rsidRDefault="0070259A" w:rsidP="00AD4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59A" w:rsidRDefault="0070259A" w:rsidP="00702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0259A" w:rsidRPr="0070259A" w:rsidRDefault="0070259A" w:rsidP="00702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0259A" w:rsidRPr="00D7129E" w:rsidRDefault="00DB4336" w:rsidP="0070259A">
      <w:pPr>
        <w:jc w:val="center"/>
        <w:rPr>
          <w:rStyle w:val="a3"/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/1-</w:t>
      </w:r>
      <w:r w:rsidR="007025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59A" w:rsidRPr="003550B4">
        <w:rPr>
          <w:rFonts w:ascii="Times New Roman" w:eastAsia="Calibri" w:hAnsi="Times New Roman" w:cs="Times New Roman"/>
          <w:b/>
          <w:sz w:val="28"/>
          <w:szCs w:val="28"/>
        </w:rPr>
        <w:t>классы/</w:t>
      </w:r>
    </w:p>
    <w:p w:rsidR="00AD4A2A" w:rsidRPr="00AD4A2A" w:rsidRDefault="00FE3696" w:rsidP="00702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AD4A2A" w:rsidRPr="00AD4A2A">
        <w:rPr>
          <w:rFonts w:ascii="Times New Roman" w:eastAsia="Times New Roman" w:hAnsi="Times New Roman" w:cs="Times New Roman"/>
          <w:iCs/>
          <w:sz w:val="28"/>
          <w:szCs w:val="28"/>
        </w:rPr>
        <w:t>Учебный план р</w:t>
      </w:r>
      <w:r w:rsidR="00D85925">
        <w:rPr>
          <w:rFonts w:ascii="Times New Roman" w:eastAsia="Times New Roman" w:hAnsi="Times New Roman" w:cs="Times New Roman"/>
          <w:iCs/>
          <w:sz w:val="28"/>
          <w:szCs w:val="28"/>
        </w:rPr>
        <w:t>азработан на основании следующих нормативно-правовых документов</w:t>
      </w:r>
      <w:r w:rsidR="00AD4A2A" w:rsidRPr="00AD4A2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AD4A2A" w:rsidRPr="00AD4A2A" w:rsidRDefault="00AD4A2A" w:rsidP="00702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2A">
        <w:rPr>
          <w:rFonts w:ascii="Times New Roman" w:eastAsia="Times New Roman" w:hAnsi="Times New Roman" w:cs="Times New Roman"/>
          <w:iCs/>
          <w:sz w:val="28"/>
          <w:szCs w:val="28"/>
        </w:rPr>
        <w:t>- Закон</w:t>
      </w:r>
      <w:r w:rsidR="00260CA1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AD4A2A">
        <w:rPr>
          <w:rFonts w:ascii="Times New Roman" w:eastAsia="Times New Roman" w:hAnsi="Times New Roman" w:cs="Times New Roman"/>
          <w:iCs/>
          <w:sz w:val="28"/>
          <w:szCs w:val="28"/>
        </w:rPr>
        <w:t xml:space="preserve"> №273-ФЗ «Об образовании в Российской Федерации» от 29.12.2012г.</w:t>
      </w:r>
    </w:p>
    <w:p w:rsidR="00AD4A2A" w:rsidRDefault="00AD4A2A" w:rsidP="007025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приказ</w:t>
      </w:r>
      <w:r w:rsidR="00260C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44C0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144C0">
        <w:rPr>
          <w:rFonts w:ascii="Times New Roman" w:hAnsi="Times New Roman" w:cs="Times New Roman"/>
          <w:color w:val="000000"/>
          <w:sz w:val="28"/>
          <w:szCs w:val="28"/>
        </w:rPr>
        <w:t>19 декабря 2014 г. №1599 «Об утверждении федерального государственного образовательного стандарта образования обучающихся с умственной отсталостью (</w:t>
      </w:r>
      <w:r>
        <w:rPr>
          <w:rFonts w:ascii="Times New Roman" w:hAnsi="Times New Roman" w:cs="Times New Roman"/>
          <w:color w:val="000000"/>
          <w:sz w:val="28"/>
          <w:szCs w:val="28"/>
        </w:rPr>
        <w:t>интеллектуальными нарушениями)»;</w:t>
      </w:r>
    </w:p>
    <w:p w:rsidR="00AD4A2A" w:rsidRDefault="00AD4A2A" w:rsidP="0070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14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260C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44C0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образования и науки Волгоград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44C0">
        <w:rPr>
          <w:rFonts w:ascii="Times New Roman" w:hAnsi="Times New Roman" w:cs="Times New Roman"/>
          <w:color w:val="000000"/>
          <w:sz w:val="28"/>
          <w:szCs w:val="28"/>
        </w:rPr>
        <w:t>кой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44C0">
        <w:rPr>
          <w:rFonts w:ascii="Times New Roman" w:hAnsi="Times New Roman" w:cs="Times New Roman"/>
          <w:color w:val="000000"/>
          <w:sz w:val="28"/>
          <w:szCs w:val="28"/>
        </w:rPr>
        <w:t xml:space="preserve"> №7 от 21.09.2015 «</w:t>
      </w:r>
      <w:r w:rsidRPr="007144C0">
        <w:rPr>
          <w:rFonts w:ascii="Times New Roman" w:hAnsi="Times New Roman" w:cs="Times New Roman"/>
          <w:sz w:val="28"/>
          <w:szCs w:val="28"/>
        </w:rPr>
        <w:t>Об организации деятельности по реализации и введению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образования обучающихся с ограниченными возможностями здоровья;</w:t>
      </w:r>
    </w:p>
    <w:p w:rsidR="00D0021B" w:rsidRDefault="00AD4A2A" w:rsidP="00702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CA1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A1">
        <w:rPr>
          <w:rFonts w:ascii="Times New Roman" w:eastAsia="Times New Roman" w:hAnsi="Times New Roman" w:cs="Times New Roman"/>
          <w:sz w:val="28"/>
          <w:szCs w:val="28"/>
        </w:rPr>
        <w:t>правил и нормативов</w:t>
      </w:r>
      <w:r w:rsidR="00D0021B">
        <w:rPr>
          <w:rFonts w:ascii="Times New Roman" w:eastAsia="Times New Roman" w:hAnsi="Times New Roman" w:cs="Times New Roman"/>
          <w:sz w:val="28"/>
          <w:szCs w:val="28"/>
        </w:rPr>
        <w:t xml:space="preserve"> СанПин 2.4.2.3286-15 «Санитарно-эпидемиологические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 к условиям и организации обучения </w:t>
      </w:r>
      <w:r w:rsidR="00D0021B">
        <w:rPr>
          <w:rFonts w:ascii="Times New Roman" w:eastAsia="Times New Roman" w:hAnsi="Times New Roman" w:cs="Times New Roman"/>
          <w:sz w:val="28"/>
          <w:szCs w:val="28"/>
        </w:rPr>
        <w:t xml:space="preserve">и воспитания в организациях.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26); </w:t>
      </w:r>
    </w:p>
    <w:p w:rsidR="00D85925" w:rsidRDefault="00260CA1" w:rsidP="00702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примерной</w:t>
      </w:r>
      <w:r w:rsidR="00D85925" w:rsidRPr="00C22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адаптированной</w:t>
      </w:r>
      <w:r w:rsidR="00D85925" w:rsidRPr="00C22982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новной образовательной программы</w:t>
      </w:r>
      <w:r w:rsidR="00D85925" w:rsidRPr="00C22982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умственной отсталостью</w:t>
      </w:r>
      <w:r w:rsidR="00D85925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 </w:t>
      </w:r>
      <w:r w:rsidR="00D85925">
        <w:rPr>
          <w:rFonts w:ascii="Times New Roman" w:eastAsia="Times New Roman" w:hAnsi="Times New Roman" w:cs="Times New Roman"/>
          <w:sz w:val="28"/>
          <w:szCs w:val="28"/>
        </w:rPr>
        <w:t xml:space="preserve"> (далее АООП);</w:t>
      </w:r>
    </w:p>
    <w:p w:rsidR="00260CA1" w:rsidRDefault="00260CA1" w:rsidP="00D859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5925" w:rsidRPr="00D85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="00D85925" w:rsidRPr="00D85925">
        <w:rPr>
          <w:rFonts w:ascii="Times New Roman" w:hAnsi="Times New Roman" w:cs="Times New Roman"/>
          <w:sz w:val="28"/>
          <w:szCs w:val="28"/>
        </w:rPr>
        <w:t xml:space="preserve"> Минобрнауки РФ от 11.03.2016 № ВК-452/07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нарушениями)»;</w:t>
      </w:r>
    </w:p>
    <w:p w:rsidR="00260CA1" w:rsidRDefault="00260CA1" w:rsidP="00D859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925" w:rsidRPr="00D85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r w:rsidR="00D85925" w:rsidRPr="00D85925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образования и науки Волгоградской области №7 от 21.09.2015 «</w:t>
      </w:r>
      <w:r w:rsidR="00D85925" w:rsidRPr="00D85925">
        <w:rPr>
          <w:rFonts w:ascii="Times New Roman" w:hAnsi="Times New Roman" w:cs="Times New Roman"/>
          <w:sz w:val="28"/>
          <w:szCs w:val="28"/>
        </w:rPr>
        <w:t>Об организации деятельности по реализации и введению федеральных государственных образовательных стандартов образования обучающихся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здоровья»;</w:t>
      </w:r>
    </w:p>
    <w:p w:rsidR="00D85925" w:rsidRPr="00260CA1" w:rsidRDefault="00260CA1" w:rsidP="00260C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925" w:rsidRPr="00D85925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>льного плана</w:t>
      </w:r>
      <w:r w:rsidR="00D85925" w:rsidRPr="00D85925">
        <w:rPr>
          <w:rFonts w:ascii="Times New Roman" w:hAnsi="Times New Roman" w:cs="Times New Roman"/>
          <w:sz w:val="28"/>
          <w:szCs w:val="28"/>
        </w:rPr>
        <w:t xml:space="preserve"> «По обеспечению введения федерального государственного образовательного стандарта начального общего </w:t>
      </w:r>
      <w:r w:rsidR="00D85925" w:rsidRPr="00D85925">
        <w:rPr>
          <w:rFonts w:ascii="Times New Roman" w:hAnsi="Times New Roman" w:cs="Times New Roman"/>
          <w:sz w:val="28"/>
          <w:szCs w:val="28"/>
        </w:rPr>
        <w:lastRenderedPageBreak/>
        <w:t>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утвержденным приказом комитета образования и науки Волгоградской области от 21.09.2015, №7</w:t>
      </w:r>
      <w:r>
        <w:rPr>
          <w:rFonts w:ascii="Times New Roman" w:hAnsi="Times New Roman" w:cs="Times New Roman"/>
          <w:sz w:val="28"/>
          <w:szCs w:val="28"/>
        </w:rPr>
        <w:t>;</w:t>
      </w:r>
      <w:r w:rsidR="00D85925" w:rsidRPr="00D8592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D4A2A" w:rsidRDefault="00AD4A2A" w:rsidP="00702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Устав</w:t>
      </w:r>
      <w:r w:rsidR="00260C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«Новорогачинская средняя школа»;</w:t>
      </w:r>
    </w:p>
    <w:p w:rsidR="00AD4A2A" w:rsidRDefault="00260CA1" w:rsidP="00702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-Положения МБОУ Новорогачинская СШ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21B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AD4A2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21B">
        <w:rPr>
          <w:rFonts w:ascii="Times New Roman" w:eastAsia="Times New Roman" w:hAnsi="Times New Roman" w:cs="Times New Roman"/>
          <w:sz w:val="28"/>
          <w:szCs w:val="28"/>
        </w:rPr>
        <w:t>организации обучения обучающихся с ограниченными возможностями здоровья», утвержденного на педагогическом совете (Протокол  №1 от 29.082016)</w:t>
      </w:r>
      <w:r w:rsidR="007025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5925" w:rsidRDefault="00DC1DC1" w:rsidP="00D859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85925">
        <w:rPr>
          <w:rFonts w:ascii="Times New Roman" w:eastAsia="Times New Roman" w:hAnsi="Times New Roman" w:cs="Times New Roman"/>
          <w:sz w:val="28"/>
          <w:szCs w:val="28"/>
        </w:rPr>
        <w:t>Учебный план разработан для следующих обучающихся, которым рекомендовано обучение по АООП</w:t>
      </w:r>
      <w:r w:rsidR="00260CA1">
        <w:rPr>
          <w:rFonts w:ascii="Times New Roman" w:eastAsia="Times New Roman" w:hAnsi="Times New Roman" w:cs="Times New Roman"/>
          <w:sz w:val="28"/>
          <w:szCs w:val="28"/>
        </w:rPr>
        <w:t xml:space="preserve"> для умственно отсталых детей (с интеллектуальными нарушениями)</w:t>
      </w:r>
      <w:r w:rsidR="00D85925">
        <w:rPr>
          <w:rFonts w:ascii="Times New Roman" w:eastAsia="Times New Roman" w:hAnsi="Times New Roman" w:cs="Times New Roman"/>
          <w:sz w:val="28"/>
          <w:szCs w:val="28"/>
        </w:rPr>
        <w:t>, по варианту 1 (заключение ТПМПК):</w:t>
      </w:r>
    </w:p>
    <w:p w:rsidR="00AD4A2A" w:rsidRPr="00AD4A2A" w:rsidRDefault="00D85925" w:rsidP="00702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0259A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DC1DC1">
        <w:rPr>
          <w:rFonts w:ascii="Times New Roman" w:eastAsia="Times New Roman" w:hAnsi="Times New Roman" w:cs="Times New Roman"/>
          <w:sz w:val="28"/>
          <w:szCs w:val="28"/>
        </w:rPr>
        <w:t>на 1 уровне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</w:t>
      </w:r>
      <w:r w:rsidR="0070259A">
        <w:rPr>
          <w:rFonts w:ascii="Times New Roman" w:eastAsia="Times New Roman" w:hAnsi="Times New Roman" w:cs="Times New Roman"/>
          <w:sz w:val="28"/>
          <w:szCs w:val="28"/>
        </w:rPr>
        <w:t xml:space="preserve">пятилетний 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>срок обучения как наиболее оптимальный для получен</w:t>
      </w:r>
      <w:r w:rsidR="00A11AFD">
        <w:rPr>
          <w:rFonts w:ascii="Times New Roman" w:eastAsia="Times New Roman" w:hAnsi="Times New Roman" w:cs="Times New Roman"/>
          <w:sz w:val="28"/>
          <w:szCs w:val="28"/>
        </w:rPr>
        <w:t>ия общего образования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AF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умственной отсталостью, необходимого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 xml:space="preserve"> для их социальной адаптации и реабилитации.</w:t>
      </w:r>
      <w:r w:rsidR="00260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A2A" w:rsidRPr="00AD4A2A" w:rsidRDefault="00FE3696" w:rsidP="00FE36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>Учебный план обеспечивает введение в действие и реализацию требований Федерального государственного образовательного стандарта общего образования для обуча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ющихся с умственной отсталостью, 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>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</w:t>
      </w:r>
      <w:r w:rsidR="00A11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A2A" w:rsidRPr="00AD4A2A" w:rsidRDefault="00A11AFD" w:rsidP="00FE36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>Содержание образования реализуется преимущественно за счёт введения учебных курсов, обеспечивающих целостное восприятие мира, коррекцию базовых учебных действий системно-деятельностного подхода и индивидуализации обучения.</w:t>
      </w:r>
    </w:p>
    <w:p w:rsidR="00AD4A2A" w:rsidRPr="00AD4A2A" w:rsidRDefault="00A11AFD" w:rsidP="00FE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деятельность. </w:t>
      </w:r>
    </w:p>
    <w:p w:rsidR="00AD4A2A" w:rsidRPr="00AD4A2A" w:rsidRDefault="00A11AFD" w:rsidP="00FE36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</w:t>
      </w:r>
      <w:r w:rsidR="00DC1DC1">
        <w:rPr>
          <w:rFonts w:ascii="Times New Roman" w:eastAsia="Times New Roman" w:hAnsi="Times New Roman" w:cs="Times New Roman"/>
          <w:sz w:val="28"/>
          <w:szCs w:val="28"/>
        </w:rPr>
        <w:t>ые должны быть реализованы на 1 уровне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Новорогачинская СШ</w:t>
      </w:r>
      <w:r w:rsidR="00260CA1">
        <w:rPr>
          <w:rFonts w:ascii="Times New Roman" w:eastAsia="Times New Roman" w:hAnsi="Times New Roman" w:cs="Times New Roman"/>
          <w:sz w:val="28"/>
          <w:szCs w:val="28"/>
        </w:rPr>
        <w:t>», реализующей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A1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>, и учебное время, отводимое на их изучение в те</w:t>
      </w:r>
      <w:r>
        <w:rPr>
          <w:rFonts w:ascii="Times New Roman" w:eastAsia="Times New Roman" w:hAnsi="Times New Roman" w:cs="Times New Roman"/>
          <w:sz w:val="28"/>
          <w:szCs w:val="28"/>
        </w:rPr>
        <w:t>чение 2016-2017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</w:t>
      </w:r>
    </w:p>
    <w:p w:rsidR="00AD4A2A" w:rsidRPr="00AD4A2A" w:rsidRDefault="00FE3696" w:rsidP="00260C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обучения лиц с умственной отсталостью:</w:t>
      </w:r>
    </w:p>
    <w:p w:rsidR="00AD4A2A" w:rsidRPr="00AD4A2A" w:rsidRDefault="00AD4A2A" w:rsidP="00260C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AD4A2A" w:rsidRPr="00AD4A2A" w:rsidRDefault="00AD4A2A" w:rsidP="00260C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2A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основ нравственного развития обучающихся, приобщение их к общекультурны</w:t>
      </w:r>
      <w:r w:rsidR="003D7AF7">
        <w:rPr>
          <w:rFonts w:ascii="Times New Roman" w:eastAsia="Times New Roman" w:hAnsi="Times New Roman" w:cs="Times New Roman"/>
          <w:sz w:val="28"/>
          <w:szCs w:val="28"/>
        </w:rPr>
        <w:t>м, национальным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 ценностям;</w:t>
      </w:r>
    </w:p>
    <w:p w:rsidR="000A3C1D" w:rsidRDefault="00AD4A2A" w:rsidP="00A8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A2A">
        <w:rPr>
          <w:rFonts w:ascii="Times New Roman" w:eastAsia="Times New Roman" w:hAnsi="Times New Roman" w:cs="Times New Roman"/>
          <w:sz w:val="28"/>
          <w:szCs w:val="28"/>
        </w:rPr>
        <w:t>- формирование здорового образа жизни, элементарных правил пове</w:t>
      </w:r>
      <w:r w:rsidR="00C22982">
        <w:rPr>
          <w:rFonts w:ascii="Times New Roman" w:eastAsia="Times New Roman" w:hAnsi="Times New Roman" w:cs="Times New Roman"/>
          <w:sz w:val="28"/>
          <w:szCs w:val="28"/>
        </w:rPr>
        <w:t>дения в экстремальных ситуациях.</w:t>
      </w:r>
    </w:p>
    <w:p w:rsidR="00072A8D" w:rsidRPr="00AD4A2A" w:rsidRDefault="00072A8D" w:rsidP="00072A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«Язык и речевая практика» представлена учебными дисциплинами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литературное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>чтение», «русский язык», «</w:t>
      </w:r>
      <w:r>
        <w:rPr>
          <w:rFonts w:ascii="Times New Roman" w:eastAsia="Times New Roman" w:hAnsi="Times New Roman" w:cs="Times New Roman"/>
          <w:sz w:val="28"/>
          <w:szCs w:val="28"/>
        </w:rPr>
        <w:t>речевая практика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» изучение которых строится на принципах как орфографического, так и  коммуникативного подхода, который направлен, прежде всего на преодоление характерного для обучающихся с ограниченными возможностями здоровья речевого негативизма, развитие контекстной устной и письменной речи, где орфографические правила и грамматические понятия обеспечивают самостоятельное связное высказывание в его устной или письменной форме. </w:t>
      </w:r>
    </w:p>
    <w:p w:rsidR="00072A8D" w:rsidRPr="00AD4A2A" w:rsidRDefault="00072A8D" w:rsidP="00072A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«Математика» представлена элементарной математикой и в её структуре – геометрическими понятиями. </w:t>
      </w:r>
    </w:p>
    <w:p w:rsidR="00072A8D" w:rsidRPr="00AD4A2A" w:rsidRDefault="00072A8D" w:rsidP="00072A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«Естествознание» реализуется через предмет «окружающий мир», изучение которого помогает обучающимся с ограниченными возможностями здоровья в коррекции устной связной речи, а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расширяет знания о свойствах живой и неживой природы. </w:t>
      </w:r>
    </w:p>
    <w:p w:rsidR="00072A8D" w:rsidRPr="00AD4A2A" w:rsidRDefault="00072A8D" w:rsidP="00072A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«Искусство» представлена учебными дисциплинами «изобразительное искусство» и «музыка». </w:t>
      </w:r>
    </w:p>
    <w:p w:rsidR="00072A8D" w:rsidRPr="00AD4A2A" w:rsidRDefault="00072A8D" w:rsidP="00072A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«Физическая культура», представленная уроками физкультуры.</w:t>
      </w:r>
    </w:p>
    <w:p w:rsidR="002B0A18" w:rsidRDefault="00072A8D" w:rsidP="002B0A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«Технология» представлена предметом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43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>учной труд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0A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A18" w:rsidRDefault="002B0A18" w:rsidP="002B0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использовано: на увеличение учебных часов, отводимых на изучение отдельных учебных предметов обязательной части:</w:t>
      </w:r>
    </w:p>
    <w:p w:rsidR="002B0A18" w:rsidRDefault="002B0A18" w:rsidP="002B0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3 и 4 классах добавлен 1 час по русскому языку; предмет речевая практика реализуется за счет 2-х часов в неделю (в примерном базисном плане 1 ч. – на предмет «устная речь»);</w:t>
      </w:r>
    </w:p>
    <w:p w:rsidR="002B0A18" w:rsidRDefault="002B0A18" w:rsidP="002B0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введение учебных курсов, обеспечивающих различные интересы обучающихся:</w:t>
      </w:r>
    </w:p>
    <w:p w:rsidR="002B0A18" w:rsidRDefault="002B0A18" w:rsidP="002B0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3 классе введен курс «Школа докторов природы или 135 уроков здоровья» - 1ч., в 4 классе изучается курс «Основы религиозных культур и светской этики» - 1 ч.</w:t>
      </w:r>
    </w:p>
    <w:p w:rsidR="002B0A18" w:rsidRPr="00406713" w:rsidRDefault="002B0A18" w:rsidP="002B0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6713">
        <w:rPr>
          <w:rFonts w:ascii="Times New Roman" w:hAnsi="Times New Roman" w:cs="Times New Roman"/>
          <w:sz w:val="28"/>
          <w:szCs w:val="28"/>
        </w:rPr>
        <w:t>В часть, формируемую участниками образовательных отношений,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3">
        <w:rPr>
          <w:rFonts w:ascii="Times New Roman" w:hAnsi="Times New Roman" w:cs="Times New Roman"/>
          <w:sz w:val="28"/>
          <w:szCs w:val="28"/>
        </w:rPr>
        <w:t xml:space="preserve">и внеурочная деятельность. В соответствии с требованиями Стандарта </w:t>
      </w:r>
      <w:r w:rsidRPr="00406713">
        <w:rPr>
          <w:rFonts w:ascii="Times New Roman" w:hAnsi="Times New Roman" w:cs="Times New Roman"/>
          <w:bCs/>
          <w:sz w:val="28"/>
          <w:szCs w:val="28"/>
        </w:rPr>
        <w:t xml:space="preserve">внеурочная деятельность </w:t>
      </w:r>
      <w:r w:rsidRPr="00406713">
        <w:rPr>
          <w:rFonts w:ascii="Times New Roman" w:hAnsi="Times New Roman" w:cs="Times New Roman"/>
          <w:sz w:val="28"/>
          <w:szCs w:val="28"/>
        </w:rPr>
        <w:t>организуется по направлениям развития личност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06713">
        <w:rPr>
          <w:rFonts w:ascii="Times New Roman" w:hAnsi="Times New Roman" w:cs="Times New Roman"/>
          <w:sz w:val="28"/>
          <w:szCs w:val="28"/>
        </w:rPr>
        <w:t>(коррекционно-развивающее, нравственное, социальное, общекультурное,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3">
        <w:rPr>
          <w:rFonts w:ascii="Times New Roman" w:hAnsi="Times New Roman" w:cs="Times New Roman"/>
          <w:sz w:val="28"/>
          <w:szCs w:val="28"/>
        </w:rPr>
        <w:t>спортивно-оздоровительное).</w:t>
      </w:r>
    </w:p>
    <w:p w:rsidR="002B0A18" w:rsidRPr="00406713" w:rsidRDefault="002B0A18" w:rsidP="002B0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406713">
        <w:rPr>
          <w:rFonts w:ascii="Times New Roman" w:hAnsi="Times New Roman" w:cs="Times New Roman"/>
          <w:sz w:val="28"/>
          <w:szCs w:val="28"/>
        </w:rPr>
        <w:t>бучающимся</w:t>
      </w:r>
      <w:r>
        <w:rPr>
          <w:rFonts w:ascii="Times New Roman" w:hAnsi="Times New Roman" w:cs="Times New Roman"/>
          <w:sz w:val="28"/>
          <w:szCs w:val="28"/>
        </w:rPr>
        <w:t xml:space="preserve"> с ОВЗ была предоставлена</w:t>
      </w:r>
      <w:r w:rsidRPr="00406713"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их развитие</w:t>
      </w:r>
      <w:r>
        <w:rPr>
          <w:rFonts w:ascii="Times New Roman" w:hAnsi="Times New Roman" w:cs="Times New Roman"/>
          <w:sz w:val="28"/>
          <w:szCs w:val="28"/>
        </w:rPr>
        <w:t xml:space="preserve"> (с учетом рекомендаций ПМПк)</w:t>
      </w:r>
      <w:r w:rsidRPr="00406713">
        <w:rPr>
          <w:rFonts w:ascii="Times New Roman" w:hAnsi="Times New Roman" w:cs="Times New Roman"/>
          <w:sz w:val="28"/>
          <w:szCs w:val="28"/>
        </w:rPr>
        <w:t>.</w:t>
      </w:r>
    </w:p>
    <w:p w:rsidR="002B0A18" w:rsidRPr="00406713" w:rsidRDefault="002B0A18" w:rsidP="002B0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713">
        <w:rPr>
          <w:rFonts w:ascii="Times New Roman" w:hAnsi="Times New Roman" w:cs="Times New Roman"/>
          <w:sz w:val="28"/>
          <w:szCs w:val="28"/>
        </w:rPr>
        <w:t>Коррекционно-развивающее направление, согласно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3">
        <w:rPr>
          <w:rFonts w:ascii="Times New Roman" w:hAnsi="Times New Roman" w:cs="Times New Roman"/>
          <w:sz w:val="28"/>
          <w:szCs w:val="28"/>
        </w:rPr>
        <w:t xml:space="preserve">ФГОС, является </w:t>
      </w:r>
      <w:r w:rsidRPr="00406713">
        <w:rPr>
          <w:rFonts w:ascii="Times New Roman" w:hAnsi="Times New Roman" w:cs="Times New Roman"/>
          <w:bCs/>
          <w:sz w:val="28"/>
          <w:szCs w:val="28"/>
        </w:rPr>
        <w:t>обязательным</w:t>
      </w:r>
      <w:r w:rsidRPr="00406713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406713">
        <w:rPr>
          <w:rFonts w:ascii="Times New Roman" w:hAnsi="Times New Roman" w:cs="Times New Roman"/>
          <w:sz w:val="28"/>
          <w:szCs w:val="28"/>
        </w:rPr>
        <w:t>и представлено коррекционно-развивающими занятиями</w:t>
      </w:r>
      <w:r>
        <w:rPr>
          <w:rFonts w:ascii="Times New Roman" w:hAnsi="Times New Roman" w:cs="Times New Roman"/>
          <w:sz w:val="28"/>
          <w:szCs w:val="28"/>
        </w:rPr>
        <w:t xml:space="preserve">: занятия социального педагога – 1ч., индивидуальные и групповые </w:t>
      </w:r>
      <w:r w:rsidRPr="00406713">
        <w:rPr>
          <w:rFonts w:ascii="Times New Roman" w:hAnsi="Times New Roman" w:cs="Times New Roman"/>
          <w:sz w:val="28"/>
          <w:szCs w:val="28"/>
        </w:rPr>
        <w:t>коррекционные занятия</w:t>
      </w:r>
      <w:r>
        <w:rPr>
          <w:rFonts w:ascii="Times New Roman" w:hAnsi="Times New Roman" w:cs="Times New Roman"/>
          <w:sz w:val="28"/>
          <w:szCs w:val="28"/>
        </w:rPr>
        <w:t xml:space="preserve"> – 2ч., ритмика – 1ч</w:t>
      </w:r>
      <w:r w:rsidRPr="004067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A18" w:rsidRPr="00AD4A2A" w:rsidRDefault="002B0A18" w:rsidP="002B0A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>В соответствии с ФГОС внеурочная деятельность рассматривается как важная и неотъемлемая часть процесса образования детей с ограни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ченными возможностями здоровья и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ное, спортивно-оздоровительное).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коллективом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Новорогачинская СШ </w:t>
      </w:r>
      <w:r w:rsidRPr="00AD4A2A">
        <w:rPr>
          <w:rFonts w:ascii="Times New Roman" w:eastAsia="Times New Roman" w:hAnsi="Times New Roman" w:cs="Times New Roman"/>
          <w:sz w:val="28"/>
          <w:szCs w:val="28"/>
        </w:rPr>
        <w:t>совместно с социальными партнерами – учреждениями дополнительного образования, культуры, спорта.</w:t>
      </w:r>
    </w:p>
    <w:p w:rsidR="002B0A18" w:rsidRPr="00151202" w:rsidRDefault="002B0A18" w:rsidP="002B0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Продолжительность учебных занятий в МБОУ Новорогачинская СШ не превышает 40 минут. При определении продолжительности занятий в 1-м классе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</w:p>
    <w:p w:rsidR="002B0A18" w:rsidRPr="002B0A18" w:rsidRDefault="002B0A18" w:rsidP="002B0A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года на первой ступени общего образования составляет 34 недели, в 1-м классе — 33 недели. Продолжительность каникул в течение учебного года составляет не менее 30 календарных дней, летом — не менее 8 недель. Для обучающихся в  1 классе устанавливаются в течение года дополнительные недельные каникулы.</w:t>
      </w:r>
    </w:p>
    <w:p w:rsidR="00AD4A2A" w:rsidRPr="00AD4A2A" w:rsidRDefault="002B0A18" w:rsidP="00DB4336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C22982">
        <w:rPr>
          <w:rFonts w:ascii="Times New Roman" w:eastAsia="Times New Roman" w:hAnsi="Times New Roman" w:cs="Times New Roman"/>
          <w:sz w:val="28"/>
          <w:szCs w:val="28"/>
        </w:rPr>
        <w:t xml:space="preserve"> Для ученицы 2 г класса</w:t>
      </w:r>
      <w:r w:rsidR="00E211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2982">
        <w:rPr>
          <w:rFonts w:ascii="Times New Roman" w:eastAsia="Times New Roman" w:hAnsi="Times New Roman" w:cs="Times New Roman"/>
          <w:sz w:val="28"/>
          <w:szCs w:val="28"/>
        </w:rPr>
        <w:t xml:space="preserve"> которая по состоянию здоровья не может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 xml:space="preserve"> получ</w:t>
      </w:r>
      <w:r w:rsidR="00C22982">
        <w:rPr>
          <w:rFonts w:ascii="Times New Roman" w:eastAsia="Times New Roman" w:hAnsi="Times New Roman" w:cs="Times New Roman"/>
          <w:sz w:val="28"/>
          <w:szCs w:val="28"/>
        </w:rPr>
        <w:t>ать образование в школе и нуждае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>тся в индивидуальном режиме уч</w:t>
      </w:r>
      <w:r w:rsidR="00C22982">
        <w:rPr>
          <w:rFonts w:ascii="Times New Roman" w:eastAsia="Times New Roman" w:hAnsi="Times New Roman" w:cs="Times New Roman"/>
          <w:sz w:val="28"/>
          <w:szCs w:val="28"/>
        </w:rPr>
        <w:t>ебной деятельности, организовано</w:t>
      </w:r>
      <w:r w:rsidR="00AD4A2A" w:rsidRPr="00AD4A2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индивидуальное обучение на дому.</w:t>
      </w: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27D" w:rsidRPr="00AD4A2A" w:rsidRDefault="0030227D" w:rsidP="0015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9C1" w:rsidRDefault="00F029C1" w:rsidP="007E6D64">
      <w:pPr>
        <w:rPr>
          <w:rFonts w:ascii="Times New Roman" w:hAnsi="Times New Roman" w:cs="Times New Roman"/>
        </w:rPr>
      </w:pPr>
    </w:p>
    <w:p w:rsidR="002B0A18" w:rsidRDefault="002B0A18" w:rsidP="007E6D64">
      <w:pPr>
        <w:rPr>
          <w:rFonts w:ascii="Times New Roman" w:hAnsi="Times New Roman" w:cs="Times New Roman"/>
        </w:rPr>
      </w:pPr>
    </w:p>
    <w:p w:rsidR="002B0A18" w:rsidRDefault="002B0A18" w:rsidP="007E6D64">
      <w:pPr>
        <w:rPr>
          <w:rFonts w:ascii="Times New Roman" w:hAnsi="Times New Roman" w:cs="Times New Roman"/>
        </w:rPr>
      </w:pPr>
    </w:p>
    <w:p w:rsidR="002B0A18" w:rsidRDefault="002B0A18" w:rsidP="007E6D64">
      <w:pPr>
        <w:rPr>
          <w:rFonts w:ascii="Times New Roman" w:hAnsi="Times New Roman" w:cs="Times New Roman"/>
        </w:rPr>
      </w:pPr>
    </w:p>
    <w:p w:rsidR="002B0A18" w:rsidRPr="00094CE4" w:rsidRDefault="002B0A18" w:rsidP="007E6D64">
      <w:pPr>
        <w:rPr>
          <w:rFonts w:ascii="Times New Roman" w:hAnsi="Times New Roman" w:cs="Times New Roman"/>
        </w:rPr>
      </w:pPr>
    </w:p>
    <w:p w:rsidR="00094CE4" w:rsidRDefault="00094CE4" w:rsidP="007E6D64">
      <w:pPr>
        <w:rPr>
          <w:rFonts w:ascii="Times New Roman" w:hAnsi="Times New Roman" w:cs="Times New Roman"/>
        </w:rPr>
      </w:pPr>
    </w:p>
    <w:p w:rsidR="00412DAC" w:rsidRDefault="00412DAC" w:rsidP="007E6D64">
      <w:pPr>
        <w:rPr>
          <w:rFonts w:ascii="Times New Roman" w:hAnsi="Times New Roman" w:cs="Times New Roman"/>
        </w:rPr>
      </w:pPr>
    </w:p>
    <w:p w:rsidR="002B0A18" w:rsidRDefault="002B0A18" w:rsidP="007E6D64">
      <w:pPr>
        <w:rPr>
          <w:rFonts w:ascii="Times New Roman" w:hAnsi="Times New Roman" w:cs="Times New Roman"/>
        </w:rPr>
      </w:pPr>
    </w:p>
    <w:p w:rsidR="002B0A18" w:rsidRDefault="00A8358C" w:rsidP="002B0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B0A18" w:rsidRPr="00366AF8" w:rsidRDefault="002B0A18" w:rsidP="002B0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ОВЗ</w:t>
      </w:r>
      <w:r w:rsidR="00412DAC">
        <w:rPr>
          <w:rFonts w:ascii="Times New Roman" w:hAnsi="Times New Roman" w:cs="Times New Roman"/>
          <w:b/>
          <w:sz w:val="28"/>
          <w:szCs w:val="28"/>
        </w:rPr>
        <w:t xml:space="preserve"> (умственная отсталость)</w:t>
      </w:r>
    </w:p>
    <w:p w:rsidR="002B0A18" w:rsidRDefault="002B0A18" w:rsidP="002B0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366AF8">
        <w:rPr>
          <w:rFonts w:ascii="Times New Roman" w:hAnsi="Times New Roman" w:cs="Times New Roman"/>
          <w:b/>
          <w:sz w:val="28"/>
          <w:szCs w:val="28"/>
        </w:rPr>
        <w:t>Новорогачинская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СШ  на 2016-2017</w:t>
      </w:r>
      <w:r w:rsidRPr="00366AF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B0A18" w:rsidRDefault="002B0A18" w:rsidP="007E6D64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5"/>
        <w:gridCol w:w="9"/>
        <w:gridCol w:w="2541"/>
        <w:gridCol w:w="8"/>
        <w:gridCol w:w="715"/>
        <w:gridCol w:w="710"/>
        <w:gridCol w:w="706"/>
        <w:gridCol w:w="720"/>
        <w:gridCol w:w="710"/>
        <w:gridCol w:w="861"/>
      </w:tblGrid>
      <w:tr w:rsidR="00B03CEA" w:rsidRPr="006F7456" w:rsidTr="00F717FD">
        <w:trPr>
          <w:trHeight w:hRule="exact" w:val="576"/>
        </w:trPr>
        <w:tc>
          <w:tcPr>
            <w:tcW w:w="2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3CEA" w:rsidRPr="006F7456" w:rsidRDefault="0030227D" w:rsidP="0030227D">
            <w:pPr>
              <w:shd w:val="clear" w:color="auto" w:fill="FFFFFF"/>
              <w:ind w:left="53"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Образовательн</w:t>
            </w:r>
            <w:r w:rsidR="00B03CEA"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 области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533" w:right="528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B03CEA" w:rsidRPr="006F7456" w:rsidRDefault="00B03CEA" w:rsidP="00F717FD">
            <w:pPr>
              <w:shd w:val="clear" w:color="auto" w:fill="FFFFFF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Количество часов в год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2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</w:t>
            </w: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B03CEA" w:rsidRPr="006F7456" w:rsidTr="0030227D">
        <w:trPr>
          <w:trHeight w:hRule="exact" w:val="575"/>
        </w:trPr>
        <w:tc>
          <w:tcPr>
            <w:tcW w:w="224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EA" w:rsidRPr="006F7456" w:rsidRDefault="00B03CEA" w:rsidP="00F7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EA" w:rsidRPr="006F7456" w:rsidRDefault="00B03CEA" w:rsidP="00F7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EA" w:rsidRPr="006F7456" w:rsidRDefault="00B03CEA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EA" w:rsidRPr="006F7456" w:rsidTr="00F717FD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4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EA" w:rsidRPr="006F7456" w:rsidTr="00F717FD">
        <w:trPr>
          <w:trHeight w:hRule="exact" w:val="688"/>
        </w:trPr>
        <w:tc>
          <w:tcPr>
            <w:tcW w:w="2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</w:t>
            </w:r>
          </w:p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</w:p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7B1BD7" w:rsidRDefault="007B1BD7" w:rsidP="00523C15">
            <w:pPr>
              <w:shd w:val="clear" w:color="auto" w:fill="FFFFFF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B03CEA" w:rsidRPr="006F7456" w:rsidTr="00F717FD">
        <w:trPr>
          <w:trHeight w:hRule="exact" w:val="712"/>
        </w:trPr>
        <w:tc>
          <w:tcPr>
            <w:tcW w:w="2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right="28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 Литературное чтение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997DE7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997DE7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EF6A67" w:rsidRDefault="00997DE7" w:rsidP="00523C15">
            <w:pPr>
              <w:shd w:val="clear" w:color="auto" w:fill="FFFFFF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B03CEA" w:rsidRPr="006F7456" w:rsidTr="00F717FD">
        <w:trPr>
          <w:trHeight w:hRule="exact" w:val="566"/>
        </w:trPr>
        <w:tc>
          <w:tcPr>
            <w:tcW w:w="22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right="28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 Речевая практика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EF6A67" w:rsidRDefault="007B1BD7" w:rsidP="00523C15">
            <w:pPr>
              <w:shd w:val="clear" w:color="auto" w:fill="FFFFFF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B03CEA" w:rsidRPr="006F7456" w:rsidTr="00F717FD">
        <w:trPr>
          <w:trHeight w:hRule="exact" w:val="336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2. </w:t>
            </w:r>
            <w:r w:rsidRPr="006F74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2.1.Математика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17B14" w:rsidP="00523C15">
            <w:pPr>
              <w:shd w:val="clear" w:color="auto" w:fill="FFFFFF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17B14" w:rsidP="00523C15">
            <w:pPr>
              <w:shd w:val="clear" w:color="auto" w:fill="FFFFFF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17B14" w:rsidP="00523C15">
            <w:pPr>
              <w:shd w:val="clear" w:color="auto" w:fill="FFFFFF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B17B14" w:rsidRDefault="00523C15" w:rsidP="00523C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17B14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B03CEA" w:rsidRPr="006F7456" w:rsidTr="00F717FD">
        <w:trPr>
          <w:trHeight w:hRule="exact" w:val="658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Естествознание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3.1.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Окружающий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7B1BD7" w:rsidRDefault="007B1BD7" w:rsidP="00523C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03CEA" w:rsidRPr="006F7456" w:rsidTr="00F717FD">
        <w:trPr>
          <w:trHeight w:hRule="exact" w:val="702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01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96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96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101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96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7B1BD7" w:rsidRDefault="007B1BD7" w:rsidP="00523C15">
            <w:pPr>
              <w:shd w:val="clear" w:color="auto" w:fill="FFFFFF"/>
              <w:ind w:left="101" w:right="106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03CEA" w:rsidRPr="006F7456" w:rsidTr="00F717FD">
        <w:trPr>
          <w:trHeight w:hRule="exact" w:val="712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Изобразительное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01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96" w:right="106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96" w:right="10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101" w:right="10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96" w:right="106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EF6A67" w:rsidRDefault="007B1BD7" w:rsidP="00523C15">
            <w:pPr>
              <w:shd w:val="clear" w:color="auto" w:fill="FFFFFF"/>
              <w:ind w:left="101" w:right="106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03CEA" w:rsidRPr="006F7456" w:rsidTr="00F717FD">
        <w:trPr>
          <w:trHeight w:hRule="exact" w:val="734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Физическая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5.1. 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Физическая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7B1BD7" w:rsidRDefault="007B1BD7" w:rsidP="00523C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B03CEA" w:rsidRPr="006F7456" w:rsidTr="00F717FD">
        <w:trPr>
          <w:trHeight w:hRule="exact" w:val="336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6. </w:t>
            </w:r>
            <w:r w:rsidRPr="006F74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Технологии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6.1. Ручной труд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7B1BD7" w:rsidRDefault="007B1BD7" w:rsidP="00523C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03CEA" w:rsidRPr="006F7456" w:rsidTr="00F717FD">
        <w:trPr>
          <w:trHeight w:hRule="exact" w:val="33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543E45" w:rsidRDefault="00B17B14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543E45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094CE4" w:rsidRDefault="00B17B14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7DE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094CE4" w:rsidRDefault="00B17B14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7DE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7B1BD7" w:rsidRDefault="00B17B14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97DE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B03CEA" w:rsidRPr="006F7456" w:rsidTr="00F717FD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Часть, формируемая участниками </w:t>
            </w:r>
            <w:r w:rsidRPr="006F745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523C15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B03CEA" w:rsidRDefault="00B03CEA" w:rsidP="00523C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EA" w:rsidRPr="006F7456" w:rsidTr="00F717FD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094CE4" w:rsidRDefault="00B03CEA" w:rsidP="00F717FD">
            <w:pPr>
              <w:shd w:val="clear" w:color="auto" w:fill="FFFFFF"/>
              <w:ind w:right="374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094CE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523C15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094CE4" w:rsidRDefault="00997DE7" w:rsidP="00523C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03CEA" w:rsidRPr="006F7456" w:rsidTr="00F717FD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094CE4" w:rsidRDefault="00B03CEA" w:rsidP="00F717FD">
            <w:pPr>
              <w:shd w:val="clear" w:color="auto" w:fill="FFFFFF"/>
              <w:ind w:right="374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094CE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Курс «Школа докторов природы»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523C15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094CE4" w:rsidRDefault="00997DE7" w:rsidP="00523C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03CEA" w:rsidRPr="006F7456" w:rsidTr="00F717FD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Максимально допустимая годовая </w:t>
            </w: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094CE4" w:rsidRDefault="00B17B14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094CE4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094CE4" w:rsidRDefault="00997DE7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094CE4" w:rsidRDefault="00997DE7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997DE7" w:rsidRDefault="00997DE7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2257</w:t>
            </w:r>
          </w:p>
        </w:tc>
      </w:tr>
      <w:tr w:rsidR="00B03CEA" w:rsidRPr="006F7456" w:rsidTr="00F717FD">
        <w:trPr>
          <w:trHeight w:hRule="exact" w:val="427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B03CEA" w:rsidRDefault="00B3481E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B03CEA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B03CEA" w:rsidRDefault="00B3481E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B03CEA" w:rsidRDefault="00B3481E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393717" w:rsidRDefault="00393717" w:rsidP="00523C1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B03CEA" w:rsidRPr="006F7456" w:rsidTr="00F717FD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9B348D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8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коррекционно-развивающая работа: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0B2029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3481E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393717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B03CEA" w:rsidRPr="006F7456" w:rsidTr="00F717FD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9B348D" w:rsidRDefault="00B03CEA" w:rsidP="00F717F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8D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другие           направления           внеурочной </w:t>
            </w:r>
            <w:r w:rsidRPr="009B3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0B2029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B03CEA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0B2029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0B2029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A" w:rsidRPr="006F7456" w:rsidRDefault="00393717" w:rsidP="00523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</w:tbl>
    <w:p w:rsidR="00172C64" w:rsidRDefault="00172C64">
      <w:pPr>
        <w:rPr>
          <w:rFonts w:ascii="Times New Roman" w:hAnsi="Times New Roman" w:cs="Times New Roman"/>
        </w:rPr>
      </w:pPr>
    </w:p>
    <w:p w:rsidR="00094CE4" w:rsidRDefault="00094CE4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5"/>
        <w:gridCol w:w="9"/>
        <w:gridCol w:w="2541"/>
        <w:gridCol w:w="8"/>
        <w:gridCol w:w="1303"/>
        <w:gridCol w:w="1275"/>
        <w:gridCol w:w="983"/>
        <w:gridCol w:w="861"/>
      </w:tblGrid>
      <w:tr w:rsidR="00094CE4" w:rsidRPr="006F7456" w:rsidTr="00F717FD">
        <w:trPr>
          <w:trHeight w:hRule="exact" w:val="576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CE4" w:rsidRPr="006F7456" w:rsidRDefault="00094CE4" w:rsidP="00172C64">
            <w:pPr>
              <w:shd w:val="clear" w:color="auto" w:fill="FFFFFF"/>
              <w:spacing w:after="0"/>
              <w:ind w:left="53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Образовательн </w:t>
            </w: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CE4" w:rsidRPr="006F7456" w:rsidRDefault="00094CE4" w:rsidP="00172C64">
            <w:pPr>
              <w:shd w:val="clear" w:color="auto" w:fill="FFFFFF"/>
              <w:spacing w:after="0" w:line="240" w:lineRule="auto"/>
              <w:ind w:left="533" w:right="528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094CE4" w:rsidRPr="006F7456" w:rsidRDefault="00094CE4" w:rsidP="00172C64">
            <w:pPr>
              <w:shd w:val="clear" w:color="auto" w:fill="FFFFFF"/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E4" w:rsidRPr="006F7456" w:rsidRDefault="00094CE4" w:rsidP="00172C64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Количество часов в </w:t>
            </w:r>
            <w:r w:rsidR="0039371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неделю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CE4" w:rsidRPr="006F7456" w:rsidRDefault="00094CE4" w:rsidP="00172C64">
            <w:pPr>
              <w:shd w:val="clear" w:color="auto" w:fill="FFFFFF"/>
              <w:spacing w:after="0" w:line="240" w:lineRule="auto"/>
              <w:ind w:left="2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</w:t>
            </w: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172C64" w:rsidRPr="006F7456" w:rsidTr="00523C15">
        <w:trPr>
          <w:trHeight w:hRule="exact" w:val="454"/>
        </w:trPr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64" w:rsidRPr="006F7456" w:rsidRDefault="00172C64" w:rsidP="00172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64" w:rsidRPr="006F7456" w:rsidRDefault="00172C64" w:rsidP="00172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CE4" w:rsidRPr="006F7456" w:rsidTr="00F717FD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E4" w:rsidRPr="006F7456" w:rsidRDefault="00094CE4" w:rsidP="00172C64">
            <w:pPr>
              <w:shd w:val="clear" w:color="auto" w:fill="FFFFFF"/>
              <w:spacing w:after="0" w:line="240" w:lineRule="auto"/>
              <w:ind w:lef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E4" w:rsidRPr="006F7456" w:rsidRDefault="00094CE4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64" w:rsidRPr="006F7456" w:rsidTr="00523C15">
        <w:trPr>
          <w:trHeight w:hRule="exact" w:val="404"/>
        </w:trPr>
        <w:tc>
          <w:tcPr>
            <w:tcW w:w="2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</w:t>
            </w:r>
          </w:p>
          <w:p w:rsidR="00172C64" w:rsidRPr="006F7456" w:rsidRDefault="00172C64" w:rsidP="00172C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</w:p>
          <w:p w:rsidR="00172C64" w:rsidRPr="006F7456" w:rsidRDefault="00172C64" w:rsidP="00172C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393717" w:rsidRDefault="00393717" w:rsidP="00393717">
            <w:pPr>
              <w:shd w:val="clear" w:color="auto" w:fill="FFFFFF"/>
              <w:spacing w:after="0" w:line="240" w:lineRule="auto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2C64" w:rsidRPr="006F7456" w:rsidTr="00523C15">
        <w:trPr>
          <w:trHeight w:hRule="exact" w:val="712"/>
        </w:trPr>
        <w:tc>
          <w:tcPr>
            <w:tcW w:w="2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 Литературное чтение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393717" w:rsidP="00523C15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393717" w:rsidP="00523C15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EF6A67" w:rsidRDefault="00393717" w:rsidP="00393717">
            <w:pPr>
              <w:shd w:val="clear" w:color="auto" w:fill="FFFFFF"/>
              <w:spacing w:after="0" w:line="240" w:lineRule="auto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C64" w:rsidRPr="006F7456" w:rsidTr="00523C15">
        <w:trPr>
          <w:trHeight w:hRule="exact" w:val="566"/>
        </w:trPr>
        <w:tc>
          <w:tcPr>
            <w:tcW w:w="22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 Речевая практика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EF6A67" w:rsidRDefault="00393717" w:rsidP="00393717">
            <w:pPr>
              <w:shd w:val="clear" w:color="auto" w:fill="FFFFFF"/>
              <w:spacing w:after="0" w:line="240" w:lineRule="auto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C64" w:rsidRPr="006F7456" w:rsidTr="00523C15">
        <w:trPr>
          <w:trHeight w:hRule="exact" w:val="336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2. </w:t>
            </w:r>
            <w:r w:rsidRPr="006F74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2.1.Математика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393717" w:rsidRDefault="00393717" w:rsidP="00393717">
            <w:pPr>
              <w:shd w:val="clear" w:color="auto" w:fill="FFFFFF"/>
              <w:spacing w:after="0" w:line="240" w:lineRule="auto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2C64" w:rsidRPr="006F7456" w:rsidTr="00523C15">
        <w:trPr>
          <w:trHeight w:hRule="exact" w:val="658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Естествознание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3.1.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Окружающий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393717" w:rsidP="00523C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393717" w:rsidP="00523C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393717" w:rsidRDefault="00393717" w:rsidP="00393717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C64" w:rsidRPr="006F7456" w:rsidTr="00523C15">
        <w:trPr>
          <w:trHeight w:hRule="exact" w:val="702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172C64" w:rsidRPr="006F7456" w:rsidRDefault="00172C64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96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101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96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393717" w:rsidRDefault="00393717" w:rsidP="00393717">
            <w:pPr>
              <w:shd w:val="clear" w:color="auto" w:fill="FFFFFF"/>
              <w:spacing w:after="0" w:line="240" w:lineRule="auto"/>
              <w:ind w:left="101" w:right="106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C64" w:rsidRPr="006F7456" w:rsidTr="00523C15">
        <w:trPr>
          <w:trHeight w:hRule="exact" w:val="712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Изобразительное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96" w:right="106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101" w:right="10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ind w:left="96" w:right="106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EF6A67" w:rsidRDefault="00393717" w:rsidP="00393717">
            <w:pPr>
              <w:shd w:val="clear" w:color="auto" w:fill="FFFFFF"/>
              <w:spacing w:after="0" w:line="240" w:lineRule="auto"/>
              <w:ind w:left="101" w:right="106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C64" w:rsidRPr="006F7456" w:rsidTr="00523C15">
        <w:trPr>
          <w:trHeight w:hRule="exact" w:val="734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Физическая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5.1. 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Физическая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393717" w:rsidRDefault="00393717" w:rsidP="00393717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C64" w:rsidRPr="006F7456" w:rsidTr="00523C15">
        <w:trPr>
          <w:trHeight w:hRule="exact" w:val="336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6. </w:t>
            </w:r>
            <w:r w:rsidRPr="006F74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Технологии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6.1. Ручной труд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393717" w:rsidRDefault="00393717" w:rsidP="00393717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C64" w:rsidRPr="006F7456" w:rsidTr="00523C15">
        <w:trPr>
          <w:trHeight w:hRule="exact" w:val="33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543E45" w:rsidRDefault="00172C64" w:rsidP="00172C6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094CE4" w:rsidRDefault="00172C64" w:rsidP="00523C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E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094CE4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E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393717" w:rsidRDefault="00393717" w:rsidP="00393717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1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172C64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Часть, формируемая участниками </w:t>
            </w:r>
            <w:r w:rsidRPr="006F745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F1521E" w:rsidRDefault="00172C64" w:rsidP="00393717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64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094CE4" w:rsidRDefault="00172C64" w:rsidP="00172C64">
            <w:pPr>
              <w:shd w:val="clear" w:color="auto" w:fill="FFFFFF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094CE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094CE4" w:rsidRDefault="00393717" w:rsidP="00393717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C64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094CE4" w:rsidRDefault="00172C64" w:rsidP="00172C64">
            <w:pPr>
              <w:shd w:val="clear" w:color="auto" w:fill="FFFFFF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094CE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Курс «Школа докторов природы»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523C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094CE4" w:rsidRDefault="00393717" w:rsidP="00393717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C64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Максимально допустимая годовая </w:t>
            </w: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094CE4" w:rsidRDefault="00172C64" w:rsidP="00172C6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094CE4" w:rsidRDefault="00172C64" w:rsidP="00523C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094CE4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393717" w:rsidRDefault="00393717" w:rsidP="00393717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172C64" w:rsidRPr="006F7456" w:rsidTr="00523C15">
        <w:trPr>
          <w:trHeight w:hRule="exact" w:val="427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393717" w:rsidRDefault="00393717" w:rsidP="00172C6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393717" w:rsidRDefault="00393717" w:rsidP="00523C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393717" w:rsidRDefault="00393717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393717" w:rsidRDefault="00393717" w:rsidP="00172C6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23C15" w:rsidRPr="006F7456" w:rsidTr="00523C15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9B348D" w:rsidRDefault="00523C15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8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коррекционно-развивающая работа: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393717" w:rsidRDefault="00393717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393717" w:rsidRDefault="00393717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393717" w:rsidRDefault="00393717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393717" w:rsidRDefault="00393717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72C64" w:rsidRPr="006F7456" w:rsidTr="00523C15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Ритмика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393717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C64" w:rsidRPr="006F7456" w:rsidTr="00523C15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Default="00172C64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Индивидуальные и групповые коррекционные занятия</w:t>
            </w:r>
            <w:r w:rsidR="00C54E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393717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C64" w:rsidRPr="006F7456" w:rsidTr="00523C15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Default="00172C64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Индивидуальные и групповые занятия социального педагога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393717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C15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9B348D" w:rsidRDefault="00523C15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8D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другие           направления           внеурочной </w:t>
            </w:r>
            <w:r w:rsidRPr="009B3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393717" w:rsidRDefault="00393717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393717" w:rsidRDefault="00393717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393717" w:rsidRDefault="00393717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393717" w:rsidRDefault="00393717" w:rsidP="00172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72C64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 гостях у сказки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393717" w:rsidP="00F717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C64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Юный эколог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393717" w:rsidP="00F717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C64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Веселые нотки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172C64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64" w:rsidRPr="006F7456" w:rsidRDefault="00393717" w:rsidP="00F717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C15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 мире книг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F717FD" w:rsidP="00F717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C15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Default="00523C15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393717" w:rsidP="00F717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C15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Default="00523C15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Земля  -наш дом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F717FD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393717" w:rsidP="00F717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C15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Default="00523C15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lastRenderedPageBreak/>
              <w:t>Познай себя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393717" w:rsidP="00F717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C15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Default="00523C15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Волейбол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393717" w:rsidP="00F717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3C15" w:rsidRPr="006F7456" w:rsidTr="00523C15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Default="00523C15" w:rsidP="00172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Основы безопасности жи</w:t>
            </w:r>
            <w:r w:rsidR="003937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недеятельности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Default="00523C15" w:rsidP="00172C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15" w:rsidRPr="006F7456" w:rsidRDefault="00393717" w:rsidP="00F717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4CE4" w:rsidRDefault="00094CE4" w:rsidP="00172C64">
      <w:pPr>
        <w:spacing w:after="0"/>
        <w:rPr>
          <w:rFonts w:ascii="Times New Roman" w:hAnsi="Times New Roman" w:cs="Times New Roman"/>
        </w:rPr>
      </w:pPr>
    </w:p>
    <w:p w:rsidR="00F717FD" w:rsidRDefault="00F717FD" w:rsidP="00172C64">
      <w:pPr>
        <w:spacing w:after="0"/>
        <w:rPr>
          <w:rFonts w:ascii="Times New Roman" w:hAnsi="Times New Roman" w:cs="Times New Roman"/>
        </w:rPr>
      </w:pPr>
    </w:p>
    <w:p w:rsidR="00F717FD" w:rsidRDefault="00F717FD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30227D" w:rsidRDefault="0030227D" w:rsidP="00172C64">
      <w:pPr>
        <w:spacing w:after="0"/>
        <w:rPr>
          <w:rFonts w:ascii="Times New Roman" w:hAnsi="Times New Roman" w:cs="Times New Roman"/>
        </w:rPr>
      </w:pPr>
    </w:p>
    <w:p w:rsidR="0030227D" w:rsidRDefault="0030227D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172C64">
      <w:pPr>
        <w:spacing w:after="0"/>
        <w:rPr>
          <w:rFonts w:ascii="Times New Roman" w:hAnsi="Times New Roman" w:cs="Times New Roman"/>
        </w:rPr>
      </w:pPr>
    </w:p>
    <w:p w:rsidR="005709B2" w:rsidRDefault="005709B2" w:rsidP="00570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60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A8358C" w:rsidRPr="00366AF8" w:rsidRDefault="00A8358C" w:rsidP="00A83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ОВЗ</w:t>
      </w:r>
      <w:r w:rsidR="00412DAC">
        <w:rPr>
          <w:rFonts w:ascii="Times New Roman" w:hAnsi="Times New Roman" w:cs="Times New Roman"/>
          <w:b/>
          <w:sz w:val="28"/>
          <w:szCs w:val="28"/>
        </w:rPr>
        <w:t xml:space="preserve"> (умственная отсталость)</w:t>
      </w:r>
    </w:p>
    <w:p w:rsidR="00A8358C" w:rsidRPr="003D3360" w:rsidRDefault="00A8358C" w:rsidP="00A83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366AF8">
        <w:rPr>
          <w:rFonts w:ascii="Times New Roman" w:hAnsi="Times New Roman" w:cs="Times New Roman"/>
          <w:b/>
          <w:sz w:val="28"/>
          <w:szCs w:val="28"/>
        </w:rPr>
        <w:t>Новорогачинская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СШ  на 2016-2017</w:t>
      </w:r>
      <w:r w:rsidRPr="00366AF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09B2" w:rsidRDefault="005709B2" w:rsidP="00570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60">
        <w:rPr>
          <w:rFonts w:ascii="Times New Roman" w:hAnsi="Times New Roman" w:cs="Times New Roman"/>
          <w:b/>
          <w:sz w:val="28"/>
          <w:szCs w:val="28"/>
        </w:rPr>
        <w:t>/индивидуальное обучение на дому/</w:t>
      </w:r>
    </w:p>
    <w:p w:rsidR="00F717FD" w:rsidRPr="003D3360" w:rsidRDefault="0030227D" w:rsidP="00172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7D">
        <w:rPr>
          <w:rFonts w:ascii="Times New Roman" w:hAnsi="Times New Roman" w:cs="Times New Roman"/>
          <w:sz w:val="28"/>
          <w:szCs w:val="28"/>
        </w:rPr>
        <w:t xml:space="preserve">  Учебный план на первой ступени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в количестве  - 8 часов в неделю. </w:t>
      </w:r>
    </w:p>
    <w:p w:rsidR="00F717FD" w:rsidRDefault="00F717FD" w:rsidP="00172C6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5"/>
        <w:gridCol w:w="9"/>
        <w:gridCol w:w="2541"/>
        <w:gridCol w:w="8"/>
        <w:gridCol w:w="715"/>
        <w:gridCol w:w="710"/>
        <w:gridCol w:w="706"/>
        <w:gridCol w:w="720"/>
        <w:gridCol w:w="710"/>
        <w:gridCol w:w="861"/>
      </w:tblGrid>
      <w:tr w:rsidR="00F717FD" w:rsidRPr="006F7456" w:rsidTr="00F717FD">
        <w:trPr>
          <w:trHeight w:hRule="exact" w:val="576"/>
        </w:trPr>
        <w:tc>
          <w:tcPr>
            <w:tcW w:w="2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53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Образовательн</w:t>
            </w: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 области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533" w:right="528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F717FD" w:rsidRPr="006F7456" w:rsidRDefault="00F717FD" w:rsidP="00F717FD">
            <w:pPr>
              <w:shd w:val="clear" w:color="auto" w:fill="FFFFFF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Количество часов в год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</w:t>
            </w: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F717FD" w:rsidRPr="006F7456" w:rsidTr="005709B2">
        <w:trPr>
          <w:trHeight w:hRule="exact" w:val="636"/>
        </w:trPr>
        <w:tc>
          <w:tcPr>
            <w:tcW w:w="224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7FD" w:rsidRPr="006F7456" w:rsidRDefault="00F717FD" w:rsidP="00F7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7FD" w:rsidRPr="006F7456" w:rsidRDefault="00F717FD" w:rsidP="00F7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7FD" w:rsidRPr="006F7456" w:rsidRDefault="00F717FD" w:rsidP="00F717FD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FD" w:rsidRPr="006F7456" w:rsidTr="00F717FD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FD" w:rsidRPr="006F7456" w:rsidTr="00F717FD">
        <w:trPr>
          <w:trHeight w:hRule="exact" w:val="688"/>
        </w:trPr>
        <w:tc>
          <w:tcPr>
            <w:tcW w:w="2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</w:t>
            </w:r>
          </w:p>
          <w:p w:rsidR="00F717FD" w:rsidRPr="006F7456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</w:p>
          <w:p w:rsidR="00F717FD" w:rsidRPr="006F7456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7B1BD7" w:rsidRDefault="00F717FD" w:rsidP="00F717FD">
            <w:pPr>
              <w:shd w:val="clear" w:color="auto" w:fill="FFFFFF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717FD" w:rsidRPr="006F7456" w:rsidTr="00F717FD">
        <w:trPr>
          <w:trHeight w:hRule="exact" w:val="712"/>
        </w:trPr>
        <w:tc>
          <w:tcPr>
            <w:tcW w:w="2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right="28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 Литературное чтение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EF6A67" w:rsidRDefault="00F717FD" w:rsidP="00F717FD">
            <w:pPr>
              <w:shd w:val="clear" w:color="auto" w:fill="FFFFFF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717FD" w:rsidRPr="006F7456" w:rsidTr="00F717FD">
        <w:trPr>
          <w:trHeight w:hRule="exact" w:val="336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2. </w:t>
            </w:r>
            <w:r w:rsidRPr="006F74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2.1.Математика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B17B14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717FD" w:rsidRPr="006F7456" w:rsidTr="00F717FD">
        <w:trPr>
          <w:trHeight w:hRule="exact" w:val="658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Естествознание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3.1.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Окружающий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7B1BD7" w:rsidRDefault="00DD7BB5" w:rsidP="00F717FD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D7BB5" w:rsidRPr="006F7456" w:rsidTr="00F717FD">
        <w:trPr>
          <w:trHeight w:hRule="exact" w:val="658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Технология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F717FD">
            <w:pPr>
              <w:shd w:val="clear" w:color="auto" w:fill="FFFFFF"/>
              <w:ind w:right="25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Ручной труд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F717FD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F717FD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7B1BD7" w:rsidRDefault="00DD7BB5" w:rsidP="00F717FD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717FD" w:rsidRPr="006F7456" w:rsidTr="00F717FD">
        <w:trPr>
          <w:trHeight w:hRule="exact" w:val="33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543E45" w:rsidRDefault="00F717FD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543E45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094CE4" w:rsidRDefault="00DD7BB5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094CE4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7B1BD7" w:rsidRDefault="00DD7BB5" w:rsidP="00F717F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F717FD" w:rsidRPr="006F7456" w:rsidTr="00F717FD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Максимально допустимая годовая </w:t>
            </w: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094CE4" w:rsidRDefault="00F717FD" w:rsidP="00F717F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094CE4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094CE4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094CE4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997DE7" w:rsidRDefault="00F717FD" w:rsidP="00F717F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7FD" w:rsidRPr="006F7456" w:rsidTr="00F717FD">
        <w:trPr>
          <w:trHeight w:hRule="exact" w:val="427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B03CEA" w:rsidRDefault="00F717FD" w:rsidP="00F717F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B03CEA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B03CEA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B03CEA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393717" w:rsidRDefault="00F717FD" w:rsidP="00F717F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FD" w:rsidRPr="006F7456" w:rsidTr="00F717FD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9B348D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8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коррекционно-развивающая работа: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DD7BB5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717FD" w:rsidRPr="006F7456" w:rsidTr="00F717FD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9B348D" w:rsidRDefault="00F717FD" w:rsidP="00F717F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8D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другие           направления           внеурочной </w:t>
            </w:r>
            <w:r w:rsidRPr="009B3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F717FD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7FD" w:rsidRPr="006F7456" w:rsidRDefault="00DD7BB5" w:rsidP="00F717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F717FD" w:rsidRDefault="00F717FD" w:rsidP="00172C64">
      <w:pPr>
        <w:spacing w:after="0"/>
        <w:rPr>
          <w:rFonts w:ascii="Times New Roman" w:hAnsi="Times New Roman" w:cs="Times New Roman"/>
        </w:rPr>
      </w:pPr>
    </w:p>
    <w:p w:rsidR="00DD7BB5" w:rsidRDefault="00DD7BB5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A8358C" w:rsidRDefault="00A8358C" w:rsidP="00172C64">
      <w:pPr>
        <w:spacing w:after="0"/>
        <w:rPr>
          <w:rFonts w:ascii="Times New Roman" w:hAnsi="Times New Roman" w:cs="Times New Roman"/>
        </w:rPr>
      </w:pPr>
    </w:p>
    <w:p w:rsidR="00DD7BB5" w:rsidRDefault="00DD7BB5" w:rsidP="00172C6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5"/>
        <w:gridCol w:w="9"/>
        <w:gridCol w:w="2541"/>
        <w:gridCol w:w="8"/>
        <w:gridCol w:w="1303"/>
        <w:gridCol w:w="1275"/>
        <w:gridCol w:w="983"/>
        <w:gridCol w:w="861"/>
      </w:tblGrid>
      <w:tr w:rsidR="00DD7BB5" w:rsidRPr="006F7456" w:rsidTr="002C6A68">
        <w:trPr>
          <w:trHeight w:hRule="exact" w:val="576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/>
              <w:ind w:left="53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Образовательн </w:t>
            </w: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533" w:right="528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Количество часов 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неделю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2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</w:t>
            </w: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DD7BB5" w:rsidRPr="006F7456" w:rsidTr="002C6A68">
        <w:trPr>
          <w:trHeight w:hRule="exact" w:val="454"/>
        </w:trPr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B5" w:rsidRPr="006F7456" w:rsidRDefault="00DD7BB5" w:rsidP="002C6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5709B2" w:rsidRDefault="005709B2" w:rsidP="002C6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Классы</w:t>
            </w:r>
          </w:p>
          <w:p w:rsidR="00DD7BB5" w:rsidRPr="006F7456" w:rsidRDefault="00DD7BB5" w:rsidP="002C6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BB5" w:rsidRPr="006F7456" w:rsidTr="002C6A68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BB5" w:rsidRPr="006F7456" w:rsidTr="002C6A68">
        <w:trPr>
          <w:trHeight w:hRule="exact" w:val="404"/>
        </w:trPr>
        <w:tc>
          <w:tcPr>
            <w:tcW w:w="2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</w:t>
            </w:r>
          </w:p>
          <w:p w:rsidR="00DD7BB5" w:rsidRPr="006F7456" w:rsidRDefault="00DD7BB5" w:rsidP="002C6A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</w:p>
          <w:p w:rsidR="00DD7BB5" w:rsidRPr="006F7456" w:rsidRDefault="00DD7BB5" w:rsidP="002C6A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5709B2" w:rsidP="002C6A68">
            <w:pPr>
              <w:shd w:val="clear" w:color="auto" w:fill="FFFFFF"/>
              <w:spacing w:after="0" w:line="240" w:lineRule="auto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BB5" w:rsidRPr="006F7456" w:rsidTr="002C6A68">
        <w:trPr>
          <w:trHeight w:hRule="exact" w:val="712"/>
        </w:trPr>
        <w:tc>
          <w:tcPr>
            <w:tcW w:w="2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 Литературное чтение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EF6A67" w:rsidRDefault="005709B2" w:rsidP="002C6A68">
            <w:pPr>
              <w:shd w:val="clear" w:color="auto" w:fill="FFFFFF"/>
              <w:spacing w:after="0" w:line="240" w:lineRule="auto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BB5" w:rsidRPr="006F7456" w:rsidTr="002C6A68">
        <w:trPr>
          <w:trHeight w:hRule="exact" w:val="336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2. </w:t>
            </w:r>
            <w:r w:rsidRPr="006F74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2.1.Математика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393717" w:rsidRDefault="005709B2" w:rsidP="002C6A68">
            <w:pPr>
              <w:shd w:val="clear" w:color="auto" w:fill="FFFFFF"/>
              <w:spacing w:after="0" w:line="240" w:lineRule="auto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BB5" w:rsidRPr="006F7456" w:rsidTr="002C6A68">
        <w:trPr>
          <w:trHeight w:hRule="exact" w:val="658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Естествознание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3.1.</w:t>
            </w:r>
            <w:r w:rsidRPr="006F74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Окружающий </w:t>
            </w:r>
            <w:r w:rsidRPr="006F7456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5709B2" w:rsidP="002C6A68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BB5" w:rsidRPr="006F7456" w:rsidTr="002C6A68">
        <w:trPr>
          <w:trHeight w:hRule="exact" w:val="336"/>
        </w:trPr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4. </w:t>
            </w:r>
            <w:r w:rsidR="00DD7BB5" w:rsidRPr="006F745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 w:rsidR="00DD7BB5" w:rsidRPr="006F74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Технологии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6.1. Ручной труд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5709B2" w:rsidP="002C6A68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BB5" w:rsidRPr="006F7456" w:rsidTr="002C6A68">
        <w:trPr>
          <w:trHeight w:hRule="exact" w:val="33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543E45" w:rsidRDefault="00DD7BB5" w:rsidP="002C6A6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094CE4" w:rsidRDefault="005709B2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094CE4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5709B2" w:rsidP="002C6A6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D7BB5" w:rsidRPr="006F7456" w:rsidTr="002C6A68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Максимально допустимая годовая </w:t>
            </w: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094CE4" w:rsidRDefault="00DD7BB5" w:rsidP="002C6A6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094CE4" w:rsidRDefault="005709B2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094CE4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BB5" w:rsidRPr="006F7456" w:rsidTr="002C6A68">
        <w:trPr>
          <w:trHeight w:hRule="exact" w:val="427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5709B2" w:rsidP="002C6A6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D7BB5" w:rsidRPr="006F7456" w:rsidTr="002C6A68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9B348D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8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коррекционно-развивающая работа: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BB5" w:rsidRPr="006F7456" w:rsidTr="002C6A68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Ритмика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BB5" w:rsidRPr="006F7456" w:rsidTr="002C6A68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Индивидуальные и групповые коррекционные занятия</w:t>
            </w:r>
            <w:r w:rsidR="00C54E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BB5" w:rsidRPr="006F7456" w:rsidTr="002C6A68">
        <w:trPr>
          <w:trHeight w:hRule="exact" w:val="581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Индивидуальные и групповые занятия социального педагога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BB5" w:rsidRPr="006F7456" w:rsidTr="002C6A68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9B348D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8D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другие           направления           внеурочной </w:t>
            </w:r>
            <w:r w:rsidRPr="009B3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393717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BB5" w:rsidRPr="006F7456" w:rsidTr="002C6A68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Экономика для малышей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BB5" w:rsidRPr="006F7456" w:rsidTr="002C6A68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5709B2" w:rsidP="002C6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 мире книг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9B2" w:rsidRPr="006F7456" w:rsidTr="002C6A68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9B2" w:rsidRDefault="005709B2" w:rsidP="002C6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Этика: азбука добра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9B2" w:rsidRPr="006F7456" w:rsidRDefault="005709B2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9B2" w:rsidRDefault="005709B2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9B2" w:rsidRPr="006F7456" w:rsidRDefault="005709B2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9B2" w:rsidRPr="006F7456" w:rsidRDefault="005709B2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BB5" w:rsidRPr="006F7456" w:rsidTr="002C6A68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Волейбол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BB5" w:rsidRPr="006F7456" w:rsidTr="002C6A68">
        <w:trPr>
          <w:trHeight w:hRule="exact" w:val="653"/>
        </w:trPr>
        <w:tc>
          <w:tcPr>
            <w:tcW w:w="4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Default="00DD7BB5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BB5" w:rsidRPr="006F7456" w:rsidRDefault="005709B2" w:rsidP="002C6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7BB5" w:rsidRDefault="00DD7BB5" w:rsidP="00172C64">
      <w:pPr>
        <w:spacing w:after="0"/>
        <w:rPr>
          <w:rFonts w:ascii="Times New Roman" w:hAnsi="Times New Roman" w:cs="Times New Roman"/>
        </w:rPr>
      </w:pPr>
    </w:p>
    <w:p w:rsidR="00092BD7" w:rsidRDefault="00092BD7" w:rsidP="00172C64">
      <w:pPr>
        <w:spacing w:after="0"/>
        <w:rPr>
          <w:rFonts w:ascii="Times New Roman" w:hAnsi="Times New Roman" w:cs="Times New Roman"/>
        </w:rPr>
      </w:pPr>
    </w:p>
    <w:p w:rsidR="00092BD7" w:rsidRDefault="00092BD7" w:rsidP="00172C64">
      <w:pPr>
        <w:spacing w:after="0"/>
        <w:rPr>
          <w:rFonts w:ascii="Times New Roman" w:hAnsi="Times New Roman" w:cs="Times New Roman"/>
        </w:rPr>
      </w:pPr>
    </w:p>
    <w:p w:rsidR="00092BD7" w:rsidRDefault="00092BD7" w:rsidP="00172C64">
      <w:pPr>
        <w:spacing w:after="0"/>
        <w:rPr>
          <w:rFonts w:ascii="Times New Roman" w:hAnsi="Times New Roman" w:cs="Times New Roman"/>
        </w:rPr>
      </w:pPr>
    </w:p>
    <w:p w:rsidR="00092BD7" w:rsidRDefault="00092BD7" w:rsidP="00172C64">
      <w:pPr>
        <w:spacing w:after="0"/>
        <w:rPr>
          <w:rFonts w:ascii="Times New Roman" w:hAnsi="Times New Roman" w:cs="Times New Roman"/>
        </w:rPr>
      </w:pPr>
    </w:p>
    <w:p w:rsidR="00092BD7" w:rsidRDefault="00092BD7" w:rsidP="00172C64">
      <w:pPr>
        <w:spacing w:after="0"/>
        <w:rPr>
          <w:rFonts w:ascii="Times New Roman" w:hAnsi="Times New Roman" w:cs="Times New Roman"/>
        </w:rPr>
      </w:pPr>
    </w:p>
    <w:p w:rsidR="00092BD7" w:rsidRDefault="00092BD7" w:rsidP="00172C64">
      <w:pPr>
        <w:spacing w:after="0"/>
        <w:rPr>
          <w:rFonts w:ascii="Times New Roman" w:hAnsi="Times New Roman" w:cs="Times New Roman"/>
        </w:rPr>
      </w:pPr>
    </w:p>
    <w:p w:rsidR="00092BD7" w:rsidRDefault="00092BD7" w:rsidP="00172C64">
      <w:pPr>
        <w:spacing w:after="0"/>
        <w:rPr>
          <w:rFonts w:ascii="Times New Roman" w:hAnsi="Times New Roman" w:cs="Times New Roman"/>
        </w:rPr>
      </w:pPr>
    </w:p>
    <w:p w:rsidR="00092BD7" w:rsidRDefault="00092BD7" w:rsidP="00172C64">
      <w:pPr>
        <w:spacing w:after="0"/>
        <w:rPr>
          <w:rFonts w:ascii="Times New Roman" w:hAnsi="Times New Roman" w:cs="Times New Roman"/>
        </w:rPr>
      </w:pPr>
    </w:p>
    <w:p w:rsidR="00092BD7" w:rsidRDefault="00092BD7" w:rsidP="00092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учебного плана </w:t>
      </w:r>
    </w:p>
    <w:p w:rsidR="00092BD7" w:rsidRDefault="00092BD7" w:rsidP="00092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по АООП</w:t>
      </w:r>
    </w:p>
    <w:p w:rsidR="00092BD7" w:rsidRDefault="00092BD7" w:rsidP="00092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«Новорогачинская СОШ» на 2016-17 уч.год</w:t>
      </w:r>
    </w:p>
    <w:p w:rsidR="00092BD7" w:rsidRDefault="00092BD7" w:rsidP="00092B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/начальная школа/</w:t>
      </w:r>
    </w:p>
    <w:tbl>
      <w:tblPr>
        <w:tblStyle w:val="a9"/>
        <w:tblW w:w="11483" w:type="dxa"/>
        <w:tblInd w:w="-1310" w:type="dxa"/>
        <w:tblLook w:val="04A0"/>
      </w:tblPr>
      <w:tblGrid>
        <w:gridCol w:w="2127"/>
        <w:gridCol w:w="2693"/>
        <w:gridCol w:w="3157"/>
        <w:gridCol w:w="2153"/>
        <w:gridCol w:w="1353"/>
      </w:tblGrid>
      <w:tr w:rsidR="00092BD7" w:rsidRPr="00857A6E" w:rsidTr="00693D4B">
        <w:trPr>
          <w:trHeight w:val="534"/>
        </w:trPr>
        <w:tc>
          <w:tcPr>
            <w:tcW w:w="2127" w:type="dxa"/>
            <w:vMerge w:val="restart"/>
            <w:hideMark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hideMark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57" w:type="dxa"/>
            <w:hideMark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153" w:type="dxa"/>
            <w:hideMark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353" w:type="dxa"/>
            <w:hideMark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92BD7" w:rsidRPr="00857A6E" w:rsidTr="00693D4B">
        <w:trPr>
          <w:trHeight w:val="142"/>
        </w:trPr>
        <w:tc>
          <w:tcPr>
            <w:tcW w:w="2127" w:type="dxa"/>
            <w:vMerge/>
            <w:hideMark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67"/>
        </w:trPr>
        <w:tc>
          <w:tcPr>
            <w:tcW w:w="2127" w:type="dxa"/>
            <w:hideMark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t>«21 век»</w:t>
            </w:r>
          </w:p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Журова Л.Е., Евдокимова </w:t>
            </w: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А.О. Букварь в 2-х ч. –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ВЕНТАНА-</w:t>
            </w:r>
            <w:r w:rsidRPr="0085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ГРАФ</w:t>
            </w: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класс</w:t>
            </w:r>
          </w:p>
        </w:tc>
      </w:tr>
      <w:tr w:rsidR="00092BD7" w:rsidRPr="00857A6E" w:rsidTr="00693D4B">
        <w:trPr>
          <w:trHeight w:val="282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 Евдокимова А.О., Кузнецова М.И. / Под ред. Журовой Л.Е., Иванова С.В. Русский язык.-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778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 Л.А. Литературное чтение.-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72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 Л.А. Литературное чтение.- Хрестоматия;-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67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 В.Н., Кочурова Е.Э., Рыдзе О.А. Математика в 2-х ч.-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67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 Окружающий мир в 2-х ч.- ВЕНТАНА-ГРАФ,2014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1кл. Виноградова Н.Ф. 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67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 Изобразительное искусство.-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67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 Технология.- ВЕНТАНА-ГРАФ,2014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1кл. Лутцева Е.А. 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67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, 1 класс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862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культура.- Лях В.И., 1-4 кл.-изд-во « Просвещение»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10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43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43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43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43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43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43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798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200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125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96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</w:t>
            </w:r>
          </w:p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t>знаний»</w:t>
            </w: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Ивченкова Г.Г.,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Потапов И.В.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«Окружающий мир»,</w:t>
            </w: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М.: АСТ, Астрель, 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t>АСТ, АСТРЕЛЬ</w:t>
            </w: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092BD7" w:rsidRPr="00857A6E" w:rsidTr="00693D4B">
        <w:trPr>
          <w:trHeight w:val="126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Башмаков М.И.,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Нефёдов М.И.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7A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Математика» </w:t>
            </w: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М.: АСТ, Астрель, 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11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Кац Э.Э.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7A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» в 2-х ч.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М.: АСТ, Астрель, 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11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Желтовская Л.Я.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7A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» в 2-х ч.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М.: АСТ, Астрель, 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26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Узорова О.В.,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 xml:space="preserve"> Нефёдова Е.А.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М.: АСТРЕЛЬ, 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t>АСТРЕЛЬ</w:t>
            </w: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990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990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культура.- Лях В.И., 1-4 кл.-изд-во « Просвещение»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549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F833E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t>«21 век»</w:t>
            </w: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 Евдокимова А.О., Кузнецова М.И. / Под ред. Журовой Л.Е., Иванова С.В. Русский язык.-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ВЕНТАНА-ГРАФ</w:t>
            </w: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092BD7" w:rsidRPr="00857A6E" w:rsidTr="00693D4B">
        <w:trPr>
          <w:trHeight w:val="142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 Л.А. Литературное чтение.-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65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 Л.А. Литературное чтение.-Хрестоматия;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42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 В.Н., Кочурова Е.Э., Рыдзе О.А. Математика в 2-х ч.-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57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 Окружающий мир в 2-х ч.-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456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 Изобразительное искусство.- ВЕНТАНА-ГРАФ,2014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12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 Технология.- ВЕНТАНА-ГРАФ,2014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кл. Лутцева Е.А. Технология. 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95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165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культура.- Лях В.И., 1-4 кл.-изд-во « Просвещение»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7" w:rsidRPr="00857A6E" w:rsidTr="00693D4B">
        <w:trPr>
          <w:trHeight w:val="335"/>
        </w:trPr>
        <w:tc>
          <w:tcPr>
            <w:tcW w:w="2127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BD7" w:rsidRPr="00857A6E" w:rsidRDefault="00092BD7" w:rsidP="00693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092BD7" w:rsidRPr="00857A6E" w:rsidRDefault="00092BD7" w:rsidP="0069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6E">
              <w:rPr>
                <w:rFonts w:ascii="Times New Roman" w:hAnsi="Times New Roman" w:cs="Times New Roman"/>
                <w:sz w:val="24"/>
                <w:szCs w:val="24"/>
              </w:rPr>
              <w:t>Амиров. Основы мировых религиозных культур. 4-5 кл. Учебник. РИТМ</w:t>
            </w:r>
          </w:p>
        </w:tc>
        <w:tc>
          <w:tcPr>
            <w:tcW w:w="2153" w:type="dxa"/>
          </w:tcPr>
          <w:p w:rsidR="00092BD7" w:rsidRPr="00857A6E" w:rsidRDefault="00092BD7" w:rsidP="00693D4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092BD7" w:rsidRPr="00857A6E" w:rsidRDefault="00092BD7" w:rsidP="00693D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BD7" w:rsidRDefault="00092BD7" w:rsidP="00092BD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92BD7" w:rsidRPr="006F7456" w:rsidRDefault="00092BD7" w:rsidP="00172C64">
      <w:pPr>
        <w:spacing w:after="0"/>
        <w:rPr>
          <w:rFonts w:ascii="Times New Roman" w:hAnsi="Times New Roman" w:cs="Times New Roman"/>
        </w:rPr>
      </w:pPr>
    </w:p>
    <w:sectPr w:rsidR="00092BD7" w:rsidRPr="006F7456" w:rsidSect="00F53BAD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2E" w:rsidRDefault="00990D2E" w:rsidP="00962016">
      <w:pPr>
        <w:spacing w:after="0" w:line="240" w:lineRule="auto"/>
      </w:pPr>
      <w:r>
        <w:separator/>
      </w:r>
    </w:p>
  </w:endnote>
  <w:endnote w:type="continuationSeparator" w:id="1">
    <w:p w:rsidR="00990D2E" w:rsidRDefault="00990D2E" w:rsidP="0096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901516"/>
      <w:docPartObj>
        <w:docPartGallery w:val="Page Numbers (Bottom of Page)"/>
        <w:docPartUnique/>
      </w:docPartObj>
    </w:sdtPr>
    <w:sdtContent>
      <w:p w:rsidR="00962016" w:rsidRDefault="00FE1573">
        <w:pPr>
          <w:pStyle w:val="a6"/>
          <w:jc w:val="center"/>
        </w:pPr>
        <w:fldSimple w:instr=" PAGE   \* MERGEFORMAT ">
          <w:r w:rsidR="00E2118B">
            <w:rPr>
              <w:noProof/>
            </w:rPr>
            <w:t>1</w:t>
          </w:r>
        </w:fldSimple>
      </w:p>
    </w:sdtContent>
  </w:sdt>
  <w:p w:rsidR="00962016" w:rsidRDefault="009620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2E" w:rsidRDefault="00990D2E" w:rsidP="00962016">
      <w:pPr>
        <w:spacing w:after="0" w:line="240" w:lineRule="auto"/>
      </w:pPr>
      <w:r>
        <w:separator/>
      </w:r>
    </w:p>
  </w:footnote>
  <w:footnote w:type="continuationSeparator" w:id="1">
    <w:p w:rsidR="00990D2E" w:rsidRDefault="00990D2E" w:rsidP="00962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9C1"/>
    <w:rsid w:val="00052C75"/>
    <w:rsid w:val="00071B82"/>
    <w:rsid w:val="00072A8D"/>
    <w:rsid w:val="00092BD7"/>
    <w:rsid w:val="00094CE4"/>
    <w:rsid w:val="000A3C1D"/>
    <w:rsid w:val="000B2029"/>
    <w:rsid w:val="00151202"/>
    <w:rsid w:val="00172C64"/>
    <w:rsid w:val="00191D8F"/>
    <w:rsid w:val="001C06AD"/>
    <w:rsid w:val="001E06C4"/>
    <w:rsid w:val="00206101"/>
    <w:rsid w:val="00235020"/>
    <w:rsid w:val="00260CA1"/>
    <w:rsid w:val="00276EAB"/>
    <w:rsid w:val="002A1526"/>
    <w:rsid w:val="002A58CA"/>
    <w:rsid w:val="002B0A18"/>
    <w:rsid w:val="0030227D"/>
    <w:rsid w:val="00303FF0"/>
    <w:rsid w:val="00393717"/>
    <w:rsid w:val="003D3360"/>
    <w:rsid w:val="003D7AF7"/>
    <w:rsid w:val="00406713"/>
    <w:rsid w:val="00412DAC"/>
    <w:rsid w:val="00465500"/>
    <w:rsid w:val="004A07D9"/>
    <w:rsid w:val="004C3A78"/>
    <w:rsid w:val="00523C15"/>
    <w:rsid w:val="00543E45"/>
    <w:rsid w:val="005709B2"/>
    <w:rsid w:val="005A3D50"/>
    <w:rsid w:val="00646077"/>
    <w:rsid w:val="006F7456"/>
    <w:rsid w:val="0070259A"/>
    <w:rsid w:val="007B1BD7"/>
    <w:rsid w:val="007E6D64"/>
    <w:rsid w:val="00801521"/>
    <w:rsid w:val="00867A1F"/>
    <w:rsid w:val="00962016"/>
    <w:rsid w:val="00973BCB"/>
    <w:rsid w:val="00990D2E"/>
    <w:rsid w:val="00997DE7"/>
    <w:rsid w:val="009B348D"/>
    <w:rsid w:val="00A11AFD"/>
    <w:rsid w:val="00A445F7"/>
    <w:rsid w:val="00A82FB6"/>
    <w:rsid w:val="00A8358C"/>
    <w:rsid w:val="00AA04DC"/>
    <w:rsid w:val="00AD4A2A"/>
    <w:rsid w:val="00B03CEA"/>
    <w:rsid w:val="00B17B14"/>
    <w:rsid w:val="00B3481E"/>
    <w:rsid w:val="00B9458E"/>
    <w:rsid w:val="00C22982"/>
    <w:rsid w:val="00C54E6D"/>
    <w:rsid w:val="00C73D32"/>
    <w:rsid w:val="00CB0B37"/>
    <w:rsid w:val="00D0021B"/>
    <w:rsid w:val="00D85925"/>
    <w:rsid w:val="00DB4336"/>
    <w:rsid w:val="00DB4415"/>
    <w:rsid w:val="00DC1DC1"/>
    <w:rsid w:val="00DD7BB5"/>
    <w:rsid w:val="00DF0031"/>
    <w:rsid w:val="00E10A88"/>
    <w:rsid w:val="00E2118B"/>
    <w:rsid w:val="00EF6A67"/>
    <w:rsid w:val="00F029C1"/>
    <w:rsid w:val="00F1521E"/>
    <w:rsid w:val="00F53BAD"/>
    <w:rsid w:val="00F717FD"/>
    <w:rsid w:val="00F90AF7"/>
    <w:rsid w:val="00FE1573"/>
    <w:rsid w:val="00FE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0259A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96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2016"/>
  </w:style>
  <w:style w:type="paragraph" w:styleId="a6">
    <w:name w:val="footer"/>
    <w:basedOn w:val="a"/>
    <w:link w:val="a7"/>
    <w:uiPriority w:val="99"/>
    <w:unhideWhenUsed/>
    <w:rsid w:val="0096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016"/>
  </w:style>
  <w:style w:type="paragraph" w:styleId="a8">
    <w:name w:val="List Paragraph"/>
    <w:basedOn w:val="a"/>
    <w:uiPriority w:val="34"/>
    <w:qFormat/>
    <w:rsid w:val="00092BD7"/>
    <w:pPr>
      <w:ind w:left="720"/>
      <w:contextualSpacing/>
    </w:pPr>
  </w:style>
  <w:style w:type="table" w:styleId="a9">
    <w:name w:val="Table Grid"/>
    <w:basedOn w:val="a1"/>
    <w:uiPriority w:val="59"/>
    <w:rsid w:val="00092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BBC6-35A4-479E-925A-EA03AD98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14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</cp:lastModifiedBy>
  <cp:revision>23</cp:revision>
  <cp:lastPrinted>2016-09-30T10:41:00Z</cp:lastPrinted>
  <dcterms:created xsi:type="dcterms:W3CDTF">2016-09-26T10:06:00Z</dcterms:created>
  <dcterms:modified xsi:type="dcterms:W3CDTF">2017-10-02T11:10:00Z</dcterms:modified>
</cp:coreProperties>
</file>